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附件：</w:t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浙江万里学院2022年教职工气排球比赛报名表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报名单位：</w:t>
      </w:r>
    </w:p>
    <w:tbl>
      <w:tblPr>
        <w:tblStyle w:val="6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1"/>
        <w:gridCol w:w="28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  份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2841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领  队</w:t>
            </w: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  练</w:t>
            </w: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restart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运动员</w:t>
            </w: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vMerge w:val="continue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  <w:tc>
          <w:tcPr>
            <w:tcW w:w="2841" w:type="dxa"/>
          </w:tcPr>
          <w:p>
            <w:pPr>
              <w:rPr>
                <w:sz w:val="28"/>
                <w:szCs w:val="28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注：请各二级工会于9月20日16:00前，将《2022年教职工气排球比赛报名表》发至校工会钱老师邮箱：785568930@qq.com。</w:t>
      </w:r>
    </w:p>
    <w:p>
      <w:pPr>
        <w:ind w:firstLine="3640" w:firstLineChars="1300"/>
        <w:rPr>
          <w:sz w:val="28"/>
          <w:szCs w:val="28"/>
        </w:rPr>
      </w:pPr>
    </w:p>
    <w:p>
      <w:pPr>
        <w:ind w:firstLine="4760" w:firstLineChars="1700"/>
        <w:rPr>
          <w:sz w:val="28"/>
          <w:szCs w:val="28"/>
        </w:rPr>
      </w:pPr>
      <w:r>
        <w:rPr>
          <w:rFonts w:hint="eastAsia"/>
          <w:sz w:val="28"/>
          <w:szCs w:val="28"/>
        </w:rPr>
        <w:t>单位盖章</w:t>
      </w:r>
    </w:p>
    <w:p>
      <w:pPr>
        <w:ind w:firstLine="4200" w:firstLineChars="1500"/>
        <w:rPr>
          <w:sz w:val="28"/>
          <w:szCs w:val="28"/>
        </w:rPr>
      </w:pPr>
      <w:r>
        <w:rPr>
          <w:rFonts w:hint="eastAsia"/>
          <w:sz w:val="28"/>
          <w:szCs w:val="28"/>
        </w:rPr>
        <w:t>2022年   月   日</w:t>
      </w:r>
      <w:bookmarkStart w:id="0" w:name="_GoBack"/>
      <w:bookmarkEnd w:id="0"/>
    </w:p>
    <w:p>
      <w:pPr>
        <w:jc w:val="left"/>
        <w:rPr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BkMjg4YjgwMDVjNDY1OGQ2ZDZiYTAyYmVkMmFiYTcifQ=="/>
  </w:docVars>
  <w:rsids>
    <w:rsidRoot w:val="00C43087"/>
    <w:rsid w:val="000C782E"/>
    <w:rsid w:val="001A5EAE"/>
    <w:rsid w:val="00282446"/>
    <w:rsid w:val="00285440"/>
    <w:rsid w:val="002912C2"/>
    <w:rsid w:val="0033762D"/>
    <w:rsid w:val="00341922"/>
    <w:rsid w:val="00370227"/>
    <w:rsid w:val="003B2149"/>
    <w:rsid w:val="0056564C"/>
    <w:rsid w:val="005E7DCA"/>
    <w:rsid w:val="0068552F"/>
    <w:rsid w:val="0077292D"/>
    <w:rsid w:val="009C66B7"/>
    <w:rsid w:val="00A30906"/>
    <w:rsid w:val="00C43087"/>
    <w:rsid w:val="00D764F7"/>
    <w:rsid w:val="00DB1454"/>
    <w:rsid w:val="00ED4BFB"/>
    <w:rsid w:val="0CDC7074"/>
    <w:rsid w:val="1AE2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3</Pages>
  <Words>1044</Words>
  <Characters>1162</Characters>
  <Lines>9</Lines>
  <Paragraphs>2</Paragraphs>
  <TotalTime>70</TotalTime>
  <ScaleCrop>false</ScaleCrop>
  <LinksUpToDate>false</LinksUpToDate>
  <CharactersWithSpaces>1231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2021-10-27T06:42:00Z</dcterms:created>
  <dc:creator>hp123</dc:creator>
  <cp:lastModifiedBy>钱</cp:lastModifiedBy>
  <dcterms:modified xsi:type="dcterms:W3CDTF">2022-09-13T07:32:58Z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DC908EA8959949B9B5A5EBBFF020829F</vt:lpwstr>
  </property>
</Properties>
</file>